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Об определении перечня услуг и (или) работ, входящих в число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слуг и (или) работ по капитальному ремонту общего имущества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многоквартирном доме, оказание и (или) выполнение которых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инансируются за счет средств фонда капитального ремонта,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оторый сформирован исходя из минимального размера взноса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а капитальный ремонт, и которые включены в перечень,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казанный в части 1 статьи 166 жилищного кодекса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Российской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Федеральным </w:t>
      </w:r>
      <w:hyperlink r:id="rId8" w:tooltip="https://login.consultant.ru/link/?req=doc&amp;base=LAW&amp;n=42830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 7 октября 2022 года № 378-ФЗ "О внесении изменений в статьи 166 и 169 Жилищного кодекса Российской Федерации и Федеральный закон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внесении изменений в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равительство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Еврейской автономной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остановляет: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Определить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услуг и (или) работ, входящих в число услуг и (или) работ по капитальному ремонту общ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</w:r>
      <w:hyperlink r:id="rId9" w:tooltip="https://login.consultant.ru/link/?req=doc&amp;base=LAW&amp;n=469908&amp;dst=10121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части 1 статьи 166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Жилищного кодекса Российской Федерации (прилагается).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с 1 марта 2023 года.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Губернатор области                                                                       Р.Э. Гольдштей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32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ind w:left="4961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</w:r>
    </w:p>
    <w:p>
      <w:pPr>
        <w:ind w:left="4961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 постановлению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равительства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</w:r>
    </w:p>
    <w:p>
      <w:pPr>
        <w:ind w:left="4961" w:righ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Еврейской автономгой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</w:r>
    </w:p>
    <w:p>
      <w:pPr>
        <w:ind w:left="4961" w:righ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______</w:t>
      </w:r>
      <w:r>
        <w:rPr>
          <w:rFonts w:ascii="Arial" w:hAnsi="Arial" w:eastAsia="Arial" w:cs="Arial"/>
          <w:b w:val="0"/>
          <w:i w:val="0"/>
          <w:strike w:val="0"/>
          <w:sz w:val="20"/>
          <w:szCs w:val="24"/>
        </w:rPr>
      </w:r>
    </w:p>
    <w:p>
      <w:pPr>
        <w:ind w:left="4961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32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Start w:id="1" w:name="Par35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услуг и (или) работ, входящих в число услуг и (или) работ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по капитальному ремонту общего имущества в многоквартирном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доме, оказание и (или) выполнение которых финансируются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за счет средств фонда капитального ремонта, который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сформирован исходя из минимального размера взноса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 капитальный ремонт, и которые включены в перечень,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указанный в части 1 статьи 166 жилищного кодекса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"/>
        <w:gridCol w:w="2665"/>
        <w:gridCol w:w="589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Услуги и (или) работы по капитальному ремонту общего имущества в многоквартирном доме, которые включены в перечень, указанный в </w:t>
            </w:r>
            <w:hyperlink r:id="rId10" w:tooltip="https://login.consultant.ru/link/?req=doc&amp;base=LAW&amp;n=469908&amp;dst=10121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8"/>
                  <w:szCs w:val="28"/>
                </w:rPr>
                <w:t xml:space="preserve">части 1 статьи 166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Жилищного кодекса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Услуги и (или) работы, входящие в число услуг и (или) работ по капитальному ремонту общ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      </w:r>
            <w:hyperlink r:id="rId11" w:tooltip="https://login.consultant.ru/link/?req=doc&amp;base=LAW&amp;n=469908&amp;dst=10121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8"/>
                  <w:szCs w:val="28"/>
                </w:rPr>
                <w:t xml:space="preserve">части 1 статьи 166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Жилищного кодекса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крыши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Замена покрытия кровли,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Замена покрытия кровли.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Демонтаж, монтаж, восстановление, устройство стяжки.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1.3. Демонтаж, монтаж, восстановление, устройство гидропароизоляции.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1.4. Ремонт, замена, устройство подшивки карниза.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1.5. Замена, усиление, восстановление деформированных (поврежденных) плит покрытия и перекрытия по результатам технического обследования и с учетом проектно-сметной документации.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1.6. Демонтаж, монтаж, восстановление, замена кровельного покрытия над балконами и лоджиями верхних этажей (в случае продолжения основной проекции кровли над указанными конструктивными элементами).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1.7. Демонтаж, монтаж, замена утеплителя (по плитам покрытия плоских кровель).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1.8. Демонтаж, монтаж, замена, обрешетки (контробрешетки).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1.9.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Замена стропильной системы,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Демонтаж, монтаж, восстановление, замена, усиление мауэрлата.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Демонтаж, монтаж, восстановление, замена, усил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ение конструктивных деревянных элементов каркаса кровли (стропильная система), в том числе бетонных и металлических несущих конструктивных элементов каркаса кровли,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Огнебиозащита деревянных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Ремонт выходов в чердачное помещение,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Демонтаж, монтаж, восстановление, замена дверей, люков, выходов на чердачное помещение.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Ремонт выходов на кровлю, в том числе ремонт наружных стен машинных помещений, совмещенных с выходом на кровлю (плоские и скатные крыши),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5.1. Демонтаж, монтаж, восстановление, замена дверей, люков, оконных блоков, выходов на кровлю.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5.2. Демонтаж, монтаж, восстановление, замена лестниц подъема с чердака и (или) технического этажа (помещений) на кровлю.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5.3. Демонтаж, монтаж, восстановление, ремонт только наружной отделки стен, гермошвов, отливов и иных конструктивных элементов выхода на кровлю, в том числе замена, усиление ограждающих конструкций выходов на кровлю в соответствии с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Ремонт и утепление чердачного помещения (скатные крыши),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6.1. Замена, усиление, восстановление деформированных (поврежденных) элементов чердачного перекрытия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6.2. Замена, устройство утепления чердачного перекрытия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6.3. Замена, устройство утепления скатов крыши и фронтонов (при ремонте мансардной крыши) по результатам технического обследования и в соответствии с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6.4. Установка решеток по периметру стен фасада на продухах проходного и непроходного чердачного помещения.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6.5. Работы по нормализации температурно-влажностного режима (устройство карнизных, вытяжных щелей, коробов и т.д.).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6.6. Демонтаж, монтаж, восстановление, устройство гидропароизоляции чердачного перекрытия.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6.7. Ремонт, замена оконных блоков, фронтонов.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6.8. Ремонт, замена оконных блоков в скатах крыши в местах общего пользования (при ремонте мансардных крыш).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6.9. Ремонт, восстановление стен брандмауэров и фронтонов.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6.10.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 Ремонт помещений технического этажа (помещений),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7.1. Замена, восстановление, усиление деформированных (поврежденных) элементов стен и перекрытий технического этажа (помещений)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7.2.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7.3. Установка решеток по периметру стен фасада на продухах проходного и непроходного технического этажа (помещений).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7.4. Замена, устройство утепления перекрытия, стен технического этажа (помещений)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 Ремонт дымовентиляционных шахт, труб,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8.1. Замена и (или) ремонт зонтов и дефлекторов на оголовках дымовентиляционных шахт, труб.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8.2. Установка дефлекторов на оголовках дымовентиляционных шахт, труб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8.3. Устройство элементов приточной вентиляции в помещениях общего пользования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8.4. Замена, восстановление и (или) ремонт наружной отделки дымовентиляционных шахт, труб (изменение вида отделки зависит от результатов технического обследования).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8.5. Использование подъемных механизмов на участках, где отсутствует техническая возможность выполнить работы со стороны кровли.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9. Замена слуховых окон (скатные крыши),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9.1. Демонтаж, монтаж, восстановление, устройство, замена слуховых окон и лестниц подъема с чердака на кровлю.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 Замена фановых труб канализации,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10.1. Демонтаж, монтаж, восстановление, замена фановых труб вытяжной части канализационного стояка с выведением за пределы кровельного по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крытия (при наличии технической возможности) и герметизацией примыкания в месте прохода через кровельное покрытие. Утепление фановых труб вытяжной части канализационного стояка по результатам технического обследования и при наличии технической возможности.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 Замена системы наружного водостока,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11.1. Демонтаж, монтаж, восстановление, замена, устройство наружных систем водоотведения кровли.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11.2. Устройство кабельной системы обогрева водостоков.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11.3. Установка и разборка строительных лесов, подмостей.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11.4. Установка (или) восстановление имущества, демонтированного или разрушенного вследствие технологических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 Замена системы внутреннего водостока,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12.1. Демонтаж, монтаж, восстановление, замена внутренних систем водоотведения кровли.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12.2. Устройство кабельной системы обогрева водостоков.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12.3.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 Замена (устройство) ограждения крыши, ремонт парапетной части, включая: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13.1. Демонтаж, монтаж, восстановление, замену, устройство ограждения кровли, парапетных, карнизных плит.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13.2. Демонтаж, монтаж, восстановление, замену покрытий парапетов, брандмауэров, надстроек.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13.3. Демонтаж, монтаж, восстановление, замену элементов безопасности (кровельные лестницы, ходовые мостики, страховочные тросы, крюки).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13.4. Демонтаж, монтаж, восстановление, замену металлических пожарных лестниц и последующую их покраску по результатам технического обследования специализированной организацией.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14. Замена (устройство) снегозадерживающих элементов,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14.1. Демонтаж, монтаж, восстановление, замена, устройство снегозадерживающих элементов.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15. Замена (устройство) заземляющих элементов,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15.1. Демонтаж, монтаж, восстановление, устройство молниезащиты.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16.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фасада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Установка и разборка строительных лесов,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Установка и разборка строительных лесов или подмостей.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Использование подъемных механизмов при отсутствии технической возможности установки лесов на отдельных участках фасада.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Ремонт стен,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Демонтаж, монтаж, восстановление, усиление (по результатам технического обследования и в соответствии с проектно-сметной документацией) ограждающих конструкций (наружных стен) и иных конструктивных элементов фасада.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Демонтаж, монтаж, восстановление, замена (в том числе усиление) архитектурных элементов фасада.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Восстановление деформационных швов.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2.4. Обработка стен фасада гидрофобизирующими составами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2.5. Инъектирование трещин в соответствии с технической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2.6. Демонтаж, монтаж, восстановление или замена облицовочной плитки и иных отделочных материалов.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2.7. Подготовка ремон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тируемой поверхности (очистка), оштукатуривание, шпаклевание и отделка (окраска, декоративная штукатурка, облицовка профилированным металлическим листом и иными отделочными материалами) ограждающих конструкций (стен) и иных конструктивных элементов фасада.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2.8. Восстановление деформационных швов.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2.9. Демонтаж, монтаж, восстановление, установка решеток по периметру стен фасада на продухи чердачного помещения, проходного и непроходного технического этажа (помещений).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2.10. Демонтаж, монтаж, восстановление горизонтальных и вертикальных стыков (гермошвов) стеновых панелей крупноблочных и крупнопанельных зданий (в том числе стеновых панелей лифтовых помещений).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2.11. Демонтаж, монтаж, восстановление, устройство (по результатам технического обследования и в соответствии с проектно-сметной документацией) утепления ограждающих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2.12. Демонтаж, монтаж, восстановление, замена металлических пожарных лестниц и последующая их покраска по результатам технического обследования специализированной организацией.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2.13. Демонтаж, монтаж, замена, устройство отливов на выступающих элементах фасадов.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2.14. Ремонт, усиление, замена перемычек над оконными и дверными проемами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2.15. Замена отливов на оконных блоках.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2.16. Ремонт, замена, устройство подшивки карниза кровли.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2.17. Демонтаж, монтаж, восстановление, замена покрытия (в том числе несущие конструкции покрытия), козырьков балконов и лоджий верхних этажей (выполняется при отсутствии внесенных изменений в конструкцию козырьков собственниками помещений).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2.18. Демонтаж и последующий монтаж (без замены) существующей системы наружного водоотведения кровли при ремонте и утеплении стен фасада.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2.19. Установка и разборка строительных лесов, подмостей или использование механизмов (на участках, где отсутствует техническая возможность установки лесов) в объеме, необходимом для выполнения работ по ремонту стен фасада.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2.20. Установка и (или) восстановление имущества, разрушенного вследствие технологических и конструктивных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Ремонт цокольной части,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3.1. Демонтаж, монтаж, восстановление (в том числе усиление), утепление цокольной части и обработка гидрофобизирующими составами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3.2. Подготовка ремонтируемой по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верхности (очистка), оштукатуривание, шпаклевание, отделка (окраска, декоративная штукатурка, облицовка профилированным металлическим листом и иными отделочными материалами), замена отделки цокольной части (в соответствии с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3.3. Восстановление (ремонт) продухов для вентиляции подвального помещения с установкой металлических жалюзийных решеток или металлических шиберов.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Ремонт входа в подвал,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Демонтаж, монтаж, восстановление, замена спусков (ступеней) в подвал и дверей входа в подвал с восстановлением откосов.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4.2. Демонтаж, монтаж, восстановление, замена, устройство (в том числе усиление) наружных ограждающих конструкций стен входа в подвал (по результатам технического обследования и в соответствии с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4.3. Демонтаж, монтаж, восстановление, замена, устройство козырьков над входами в подвалы.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4.4. Демонтаж, монтаж, восстановление, замена кровельного покрытия над входами в подвалы.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Ремонт плит лоджий и балконов,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5.1. Замена отливов на плитах балконов и лоджий.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5.2. Устройство уклонообразующей цементно-песчаной стяжки, гидроизоляции и восстановление покрытий плит открытых балконов и лоджий.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5.3. Демонтаж, монтаж, восстановление, замена покрытия козырьков балконов и лоджий верхних этажей (выполняется при отсутствии внесенных изменений в конструкцию козырьков собственниками помещений).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5.4. Демонтаж, монтаж, восстановление (ремонт), устройство или замена ограждающих конструкций балконов.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5.5. Восстановление (ремонт) плит лоджий и балконов, в том числе открытых и закрытых (восстановление защитного слоя бетона, оштукатуривание и шпаклевание поверхности плит, отделка (окраска, облицовка)).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5.6. Установка и разборка строительных лесов, подмостей или использование механизмов (на участках, где отсутствует техническая возможность установки лесов) в объеме, необходимом для выполнения работ по ремонту плит лоджий и балконов.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Ремонт входной группы,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6.1. Замена дверей входа в подъезды с восстановлением откосов.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6.2. Замена дверей входов в мусорокамеры с восстановлением откосов.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6.3. Демонтаж, монтаж, восстановление, устройство входных групп.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6.4. Ремонт, замена устройств для обеспечения доступа маломобильных групп населения.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6.5. Демонтаж, монтаж, восстановление, замена, устройство козырьков над входами в подъезды, мусорокамеры и их опорных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6.6. Демонтаж, монтаж, восстановление, замена, устройство площадки крыльца, ступеней.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6.7. Устройство стационарных и (или) откидных, пандусов для спуска и подъема детских колясок (при технической возможности).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 Замена оконных/балконных блоков в местах общего пользования,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7.1. Замена оконных и балконных заполнений проемов с восстановлением откосов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7.2. Замена оконных отливов и подоконных досок.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7.3. Замена окон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 Перенос фасадного газопровода (при утеплении стен фасада),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8.1. Демонтаж, монтаж, восстановление, замена фасадных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8.2. Замена запорной и регулировочной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8.3. Разборка и восстановление конструкций в местах прохода инженерных коммуникаций.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8.4. Окраска газопровода.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9. Технологическое отключение и присоединение фасадного газопровода к уличным сетям газораспределения.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 Ввод системы в эксплуатацию,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10.1. Контроль стыков неразрушающими методами.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10.2. Пневматические испытания и контрольная опрессовка после монтажа и перед пуском газа.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 Иные виды работ, учитывающие особенности отдельных конструктивных элементов.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 Вывоз мусора, возникшего в ходе производства строительно-монтажных работ.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 Замена балконных плит,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13.1. Замена балконных плит с последующей отделкой (оштукатуривание и шпаклевание поверхности плит, отделка (окраска, облицовка).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13.2. Замена оконных и балконных заполнений проемов при их наличии до начала работ с восстановлением откосов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13.3. Замена отливов балконных плит.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13.4. Устройство уклонообразующей цементно-песчаной стяжки, гидроизоляции и покрытий плит балконов.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13.5. Демонтаж, монтаж, восстановление ограждающих конструкций балконов.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13.6. Установка и разборка строительных лесов, подмостей или использование механизмов на участках, где отсутствует техническая возможность установки лесов) в объеме, необходимом для выполнения работ по замене плит балконов.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14.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Утепление фасада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Устройство системы утепления с тонким наружным штукатурным слоем (в том числе наружных стен и цокольной части).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Отделка наружных стен фасада и иных конструктивных элементов фасада с использованием энергосберегающих покрытий (краска) (в том числе наружных стен и цокольной части).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Устройство навесной системы с утеплением (в том числе наружных стен и цокольной части).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Устройство бескаркасной системы утепления (в том числе наружных стен и цокольной части).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Установка и (или) восстановление демонтированного или разрушенного имущества.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внутридомовой инженерной системы электроснабжения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Замена вводно-распределительного устройства,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Демонтаж, монтаж, восстановление, замена главных и вводно-распределительных щитов (ГРЩ, ВРУ).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Демонтаж, монтаж, восстановление или замена дверей в электрощитовую или устройство сетчатого ограждения для ограничения доступа сторонних лиц.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1.3. Восстановление (стен, потолков, полов) или устройство технических помещений для размещения главных и вводно-распределительных щитов (ГРЩ, ВРУ) или устройство ограждения (для ограничения доступа сторонних лиц к установленному оборудованию).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1.4.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1.5.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Ремонт (замена) заземляющего устройства,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Замена магистралей (стояки),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3.1. Замена внутридомовых разводящих магистралей и вертикальных частей (стояков) питающих линий.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3.2.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3.3. Разборка и восстановление (за исключением финишной отделки) конструкций в местах прохода инженерных коммуникаций в помещениях собственников.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3.4. Демонтаж, монтаж, замена кабельных линий питания квартир (при размещении индивидуальных приборов учета электроэнергии в квартире).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3.5. Установка и (или) восстановление имущества (за исключением финишной отделки в помещениях собственников)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Замена общедомовой системы освещения,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Демонтаж, монтаж, замена, устройство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4.2. Демонтаж, монтаж, восстановление, замена, устройство кабельных линий, в том числе выключателей, рубильников, штепселей, патронов, розеток в помещениях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4.3.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4.4.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Замена этажных распределительных щитов,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5.1. Демонтаж, монтаж, восстановление, замена, устройство распределительных и групповых щитов (этажных).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5.2. Установка устройств защитного отключения для каждой квартиры.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5.3.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5.4.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Пусконаладочные работы.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внутридомовой инженерной системы холодного водоснабжения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Подготовительные работы,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Слив системы.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Замена стояковых трубопроводов системы холодного водоснабжения,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Демонтаж, монтаж, замена, устройство стояковых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Замена, установка запорной арматуры, в том числе на ответвлениях от стояковых трубопроводов в квартиру.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Демонтаж, монтаж, замена, устройство трубопроводов до водоразборных устройств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2.4. Замена гибких подводок к санитарно-техническим приборам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2.5. Демонтаж, монтаж, замена сантехнического оборудования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2.6.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2.7. Разборка и восстановление (за исключением финишной отделки) конструкций в местах прохода инженерных коммуникаций в помещениях собственников.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2.8. Установка и (или) восстановление имущества (за исключением финишной отделки в помещениях собственников,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2.9. Демонтаж и монтаж санитарно-технических приборов (без замены) (при отсутствии технической возможности выполнения работ по замене стояков без демонтажа приборов).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Замена разводящих (магистральных) трубопроводов холодного водоснабжения,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3.1. Демонтаж, монтаж, восстановление, замена, устройство разводящих (магистральных)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3.2. Замена гибких подводок к санитарно-техническим приборам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3.3. Демонтаж, монтаж, восстановление, замена, установка повысительных насосных установок.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3.4.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3.5.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3.6. Установка и (или) восстановление имущества, демонтированного 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3.7. Демонтаж, монтаж, восстановление, замена опорных конструкций, крепежных элементов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3.8. Демонтаж, монтаж, замена, установка запорной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3.9. Установка электронно-электромагнитного устройства (в соответствии с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Замена (установка) узла учета потребления ресурсов,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Демонтаж, монтаж, восстановление, замена, установка манометров, счетчиков, электронного оборудования (в соответствии с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4.2. Восстановление (стен, потолков, полов) или устройство технических помещений для размещения узлов учета и регулирования коммунальных ресурсов или устройство ограждения (для ограничения доступа сторонних лиц к установленному оборудованию).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4.3.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4.4.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4.5.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4.6. Демонтаж, монтаж, восстановление или замена дверных блоков.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Гидравлические испытания, пусконаладочные работы.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Вывоз мусора, возникшего в ходе производства строительно-монтажных работ.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 Ремонт противопожарного водопровода с заменой элементов системы.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 Ремонт внутреннего противопожарного водопровода с заменой элементов и устройств системы,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8.1. Демонтаж, монтаж, восстановление, замена системы пожарного водопровода.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8.2. Демонтаж, монтаж, восстановление, замена насосных агрегатов и управляющей автоматики.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9. Гидравлические испытания.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внутридомовой инженерной системы горячего водоснабжения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Подготовительные работы,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Слив системы.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Замена стояковых трубопроводов системы горячего водоснабжения,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Демонтаж, монтаж, замена, устройство стояковых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Замена, установка запорной арматуры, в том числе на ответвлениях от стояковых трубопроводов в квартиру.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Демонтаж, монтаж, замена, устройство трубопроводов до водоразборных устройств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2.4. Замена гибких подводок к санитарно-техническим приборам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2.5. Демонтаж, монтаж, замена сантехнического оборудования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2.6.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2.7. Разборка и восстановление (за исключением финишной отделки) конструкций в местах прохода инженерных коммуникаций в помещениях собственников.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2.8. Установка и (или) восстановление имущества (за исключением финишной отделки в помещениях),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2.9. Устройство циркуляционной линии при ее отсутствии (при наличии технической возможности).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2.10. Теплоизоляция трубопроводов и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2.11. Демонтаж и последующий монтаж (без замены) существующих полотенцесушителей с установкой запорной арматуры в помещениях собственников при ремонте системы горячего водоснабжения.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2.12. Демонтаж, монтаж, замена полотенцесушителей в местах общего пользования с установкой запорной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2.13. Демонтаж и монтаж санитарно-технических приборов (без замены) (при отсутствии технической возможности выполнения работ по замене стояков без демонтажа приборов).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Замена разводящих (магистральных) трубопроводов горячего водоснабжения,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3.1. Демонтаж, монтаж, восстановление, замена, устройство разводящих (магистральных)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3.2. Замена гибких подводок к санитарно-техническим приборам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3.3. Демонтаж, монтаж, восстановление, замена, установка повысительных насосных установок.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3.4.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3.5.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3.6.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3.7. Теплоизоляция трубопроводов и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3.8. Демонтаж, монтаж, восстановление, замена опорных конструкций, крепежных элементов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3.9. Демонтаж, монтаж, замена, установка запорной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Замена (установка) узла учета потребления ресурсов,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Демонтаж, монтаж, восстановление, замена, установка манометров, счетчиков и электронного оборудования (в соответствии с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4.2. Восстановление (стен, потолков, полов) или устройство технических помещений для размещения узлов учета и регулирования коммунальных ресурсов или устройство ограждения (для ограничения доступа сторонних лиц к установленному оборудованию).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4.3.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4.4.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4.5.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4.6. Демонтаж, монтаж, восстановление, замена дверных блоков.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Гидравлические испытания, пусконаладочные работы.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внутридомовой инженерной системы водоотведения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Замена стояковых трубопроводов системы водоотведения,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Демонтаж, монтаж, замена, устройство стояковых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Демонтаж, монтаж, замена, устройство трубопроводов до сантехнического оборудования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1.3. Замена гибких подводок к санитарно-техническим приборам.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1.4. Демонтаж, монтаж, замена сантехнического оборудования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1.5.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1.6. Разборка и восстановление (за исключением финишной отделки) конструкций в местах прохода инженерных коммуникаций в помещениях собственников.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1.7. Установка и (или) восстановление имущества (за исключением финишной отделки помещений собственников),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1.8. Демонтаж, монтаж, восстановление, замена сборного отводного (горизонтального) трубопровода.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1.9. Демонтаж, монтаж, восстановление, замена фановых труб. Утепление фановых труб вытяжной части канализационного стояка по результатам технического обследования и при наличии технической возможности.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1.10. Демонтаж и монтаж санитарно-технических приборов (без замены) (при отсутствии технической возможности выполнения работ по замене стояков без демонтажа приборов).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Замена собирающих (магистральных) трубопроводов водоотведения в подвале (техническое подполье),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Демонтаж, монтаж, восстановление, замена, устройство собирающих (магистральных)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Замена гибких подводок к санитарно-техническим приборам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2.4. Герметизация ввода и мест пересечения инженерных коммуникаций с фундаментом здания,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2.5. Установка и (или) восстановление имущества, демонтированного или разрушенного вследствие технологических и конструктивных особенностей,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2.6. Установка обратных клапанов на канализационных выпусках (в соответствии с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2.7. Замена выпусков с учетом сопутствующих работ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2.8. Демонтаж, монтаж, восстановление, замена опорных конструкций, крепежных элементов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Испытание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внутридомовой инженерной системы отопления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Подготовительные работы,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Слив системы.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Замена стояковых трубопроводов системы центрального отопления,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Демонтаж, монтаж, замена, устройство стояковых трубопроводов и подводок к отопительным приборам с устройством байпасной линии (если байпасная линия предусмотрена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Замена, установка запорной арматуры, в том числе на ответвлениях от стояковых трубопроводов к отопительным приборам.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2.4. Разборка и восстановление (за исключением финишной отделки) конструкций в местах прохода инженерных коммуникаций в помещениях собственников.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2.5. Установка и (или) восстановление имущества демонтированного или разрушенного вследствие технологических и конструктивных особенностей ремонтируемых (заменяемых) инженерных систем (за исключением финишной отделки в помещениях).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2.6. Теплоизоляция трубопроводов и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2.7. Демонтаж, монтаж, замена балансировочных вентилей (клапанов), спускной запорной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2.8. Демонтаж и последующий монтаж (без замены) существующих отопительных приборов, в том числе полотенцесушителей с установкой запорной арматуры в помещениях собственников (жилых и нежилых), при ремонте системы отопления.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Замена отопительных приборов,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3.1. Замена отопительных приборов установкой запорной арматуры в местах общего пользования.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3.2. Демонтаж, монтаж, замена полотенцесушителей в местах общего пользования с установкой запорной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3.3. Установка отопительных приборов в помещениях собственников (жилых и нежилых) с установкой запорной арматуры (выполняется в случае смены (выноса) панельного отопления на открытую систему).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Замена разводящих (магистральных) трубопроводов отопления,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Демонтаж, монтаж, восстановление, замена, устройство разводящих (магистральных)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4.2.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4.3.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4.4.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4.5. Теплоизоляция трубопроводов и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4.6. Демонтаж, монтаж, восстановление, замена опорных конструкций, крепежных элементов трубопроводов.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4.7. Демонтаж, монтаж, замена, установка запорной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4.8. Демонтаж, монтаж, восстановление, замена расширительных баков, воздухосборников и воздухоотводчиков.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Ремонт (замена) элеваторного узла,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5.1. Демонтаж, монтаж, восстановление, замена элеватора.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5.2. Демонтаж, монтаж, восстановление, замена, установка запорной арматуры.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5.3. Демонтаж, монтаж, восстановление, замена, установка термометров, манометров, счетчиков.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5.4. Восстановление (стен, потолков, полов) или устройство технических помещений для размещения узлов учета и регулирования коммунальных ресурсов или устройство ограждения (для ограничения доступа сторонних лиц к установленному оборудованию).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5.5.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5.6.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5.7.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5.8. Демонтаж, монтаж, восстановление или замена дверных блоков.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Замена (установка) узла учета потребления ресурсов,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6.1. Демонтаж, монтаж, восстановление, замена, установка счетчиков, термометров, манометров, фильтров, грязевиков, электронного оборудования (в соответствии с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6.2. Восстановление (стен, потолков, полов) или устройство технических помещений для размещения узлов учета и регулирования коммунальных ресурсов или устройство ограждения (для ограничения доступа сторонних лиц к установленному оборудованию).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6.3.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6.4. Герметизация ввода и мест пересечения инженерных коммуникаций с фундаментом здания в случаях, если по акту балансового разграничения трубопровод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6.5.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6.6. Демонтаж, монтаж, восстановление или замена дверных блоков.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 Гидравлические испытания, пусконаладочные работы.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 Вывоз мусора, возникшего в ходе производства строительно-монтажных работ.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9. Вскрытие и восстановление полов при замене системы центрального отопления, водоотведения, холодного и горячего водоснабжения (при отсутствии подвальных помещений).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 Вскрытие и восстановление полов при замене системы центрального отопления, водоотведения, холодного и горячего водоснабжения (при отсутствии подвальных помещений),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10.1. Разборка и восстановление конструкций полов при демонтаже, монтаже, восстановлении, замене трубопроводов, расположенных в техническом подполье или под полом первого этажа.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10.2. Разборка и восстановление конструкций в местах прохода инженерных коммуникаций.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10.3.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 Вывоз мусора, возникшего в ходе производства строительно-монтажных работ.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 Установка (ремонт) узлов управления и регулирования потребления ресурсов, тепловой энергии (отопление).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13. Демонтаж элеваторов.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14. Монтаж оборудования узла управления и регулирования потребления ресурсов, тепловой энергии.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15. Общестроительные работы,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16.1. Восстановление (стен, потолков, полов) или устройство технических помещений для размещения узлов учета и регулирования коммунальных ресурсов или устройство ограждения (для ограничения доступа сторонних лиц к установленному оборудованию).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16.2.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16.3.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16.4.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17. Вывоз мусора, возникшего в ходе производства строительно-монтажных работ.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18. Установка (ремонт) узлов управления и регулирования потребления ресурсов, системы горячего водоснабжения.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19. Монтаж оборудования узлов управления и регулирования потребления ресурсов, горячей воды.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20. Общестроительные работы,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21.1. Восстановление (стен, потолков, полов) или устройство технических помещений для размещения узлов учета и регулирования коммунальных ресурсов или устройство ограждения (для ограничения доступа сторонних лиц к установленному оборудованию).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21.2. Разборка и восстановление конструкций в местах прохода инженерных коммуникаций (в составе общего имущества).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21.3. Герметизация ввода и мест пересечения инженерных коммуникаций с фундаментом здания в случаях, если по акту балансового разграничения трубопровод за пределами внешней стены многоквартирного дома относится к общему имуществу многоквартирного дома.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21.4.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21.5. Демонтаж, монтаж, восстановление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или замена дверных блоков.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22.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подвальных помещений, относящихся к общему имуществу в многоквартирном доме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Ремонт потолков подвальных помещений, относящихся к общему имуществу в многоквартирном доме.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Установка и (или) восстановление имущества, разрушенного вследствие технологических особенностей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1.3. Замена, устройство утепления потолков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Ремонт стен подвала,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Ремонт стен подвальных помещений, относящихся к общему имуществу в многоквартирном доме.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Замена, устройство утепления стен по результатам технического обследования и в соответствии с проектно-сметной документацией.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Ремонт пола подвала (восстановление существующего покрытия пола, если иное не предусмотрено проектно-сметной документацией).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Демонтаж, монтаж, восстановление, замена, устройство дверей входа в подвал.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Ремонт вентиляционных продухов,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5.1. Восстановление (ремонт) продухов для вентиляции подвального помещения с установкой металлических жалюзийных решеток или металлических шиберов.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 Ремонт отмостки,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6.1. Демонтаж, монтаж, восстановление отмостки.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6.2. Демонтаж, монтаж, восстановление, устройство водоотводящих лотков.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6.3. Демонтаж, монтаж, восстановление приямков и навесов (козырьков) над ними (в случае отсутствия навесов (козырьков) предусмотреть их устройство).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 фундамента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Ремонт фундамента многоквартирного дома (по результатам технического обследования и в соответствии с проектно-сметной документацией),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Вертикальная и/или горизонтальная гидроизоляция фундамента.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Усиление, ремонт фундамента.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1.3. Усиление грунтов.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1.4. Заделка и расшивка, инъектирование стыков, швов, трещин элементов фундамента.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Ремонт, замена, модернизация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6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Замена лифта,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1.1. 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</w:t>
            </w:r>
            <w:hyperlink r:id="rId12" w:tooltip="https://login.consultant.ru/link/?req=doc&amp;base=LAW&amp;n=341311&amp;dst=10012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8"/>
                  <w:szCs w:val="28"/>
                </w:rPr>
                <w:t xml:space="preserve">статьей 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Технического регламента Таможенного союза ТР ТС 011/2011 "Безопасность лифтов", утвержденного решением Комиссии Таможенного союза от 18 октября 2011 года № 824.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1.2. Ремонт, замена, установка элементов автоматизации и диспетчеризации лифтового оборудования.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1.3. Замена кабелей питания лифта и установка АВР.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1.4. Демонтаж, монтаж, восстановление, устройство контура заземления лифтового оборудования.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1.5. Проведение пусконаладочных работ.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1.6. Проведение полного технического освидетельствования смонтированного оборудования и получение Декларации о соответствии лифта требованиям Технического </w:t>
            </w:r>
            <w:hyperlink r:id="rId13" w:tooltip="https://login.consultant.ru/link/?req=doc&amp;base=LAW&amp;n=341311&amp;dst=10005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8"/>
                  <w:szCs w:val="28"/>
                </w:rPr>
                <w:t xml:space="preserve">регламента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Таможенного союза ТР ТС 011/2011 "Безопасность лифтов", утвержденного решением Комиссии Таможенного союза от 18 октября 2011 года № 824.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Ремонт лифтовой шахты,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2.1. Ремонт внутренних поверхностей стен.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2.2. Демонтаж, монтаж, замена опорных конструкций.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2.3. Ремонт пола.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 Замена металлических ограждающих конструкций лифтовой шахты.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 Ремонт машинного помещения,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4.1. Ремонт машинных помещений.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4.2. Демонтаж, монтаж, восстановление или замена конструктивных элементов, расположенных на крыше.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4.3. Замена дверей и оконных блоков.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4.4. Ремонт, замена подлебедочных балок в машинных помещениях.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 Вывоз мусора, возникшего в ходе производства строительно-монтажных работ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2691" w:default="1">
    <w:name w:val="Default Paragraph Font"/>
    <w:uiPriority w:val="1"/>
    <w:semiHidden/>
    <w:unhideWhenUsed/>
  </w:style>
  <w:style w:type="numbering" w:styleId="2692" w:default="1">
    <w:name w:val="No List"/>
    <w:uiPriority w:val="99"/>
    <w:semiHidden/>
    <w:unhideWhenUsed/>
  </w:style>
  <w:style w:type="table" w:styleId="26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28309" TargetMode="External"/><Relationship Id="rId9" Type="http://schemas.openxmlformats.org/officeDocument/2006/relationships/hyperlink" Target="https://login.consultant.ru/link/?req=doc&amp;base=LAW&amp;n=469908&amp;dst=101210" TargetMode="External"/><Relationship Id="rId10" Type="http://schemas.openxmlformats.org/officeDocument/2006/relationships/hyperlink" Target="https://login.consultant.ru/link/?req=doc&amp;base=LAW&amp;n=469908&amp;dst=101210" TargetMode="External"/><Relationship Id="rId11" Type="http://schemas.openxmlformats.org/officeDocument/2006/relationships/hyperlink" Target="https://login.consultant.ru/link/?req=doc&amp;base=LAW&amp;n=469908&amp;dst=101210" TargetMode="External"/><Relationship Id="rId12" Type="http://schemas.openxmlformats.org/officeDocument/2006/relationships/hyperlink" Target="https://login.consultant.ru/link/?req=doc&amp;base=LAW&amp;n=341311&amp;dst=100127" TargetMode="External"/><Relationship Id="rId13" Type="http://schemas.openxmlformats.org/officeDocument/2006/relationships/hyperlink" Target="https://login.consultant.ru/link/?req=doc&amp;base=LAW&amp;n=341311&amp;dst=1000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22.01.2024 N 16-пп&amp;quot;Об определении перечня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Федерации&amp;quot;</dc:title>
  <dc:creator/>
  <cp:revision>1</cp:revision>
  <dcterms:modified xsi:type="dcterms:W3CDTF">2024-04-04T02:22:53Z</dcterms:modified>
</cp:coreProperties>
</file>